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B155" w14:textId="77777777" w:rsidR="00A26E93" w:rsidRDefault="00A26E93"/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992"/>
      </w:tblGrid>
      <w:tr w:rsidR="00EC4396" w:rsidRPr="00D71EEA" w14:paraId="7688BFB5" w14:textId="77777777" w:rsidTr="008B5D93">
        <w:trPr>
          <w:trHeight w:val="59"/>
        </w:trPr>
        <w:tc>
          <w:tcPr>
            <w:tcW w:w="1556" w:type="dxa"/>
            <w:tcBorders>
              <w:right w:val="single" w:sz="4" w:space="0" w:color="auto"/>
            </w:tcBorders>
          </w:tcPr>
          <w:p w14:paraId="22EC9D18" w14:textId="4F679E72" w:rsidR="0091274F" w:rsidRPr="003F6268" w:rsidRDefault="00C85670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  <w:t>B</w:t>
            </w:r>
            <w:r w:rsidR="0091274F" w:rsidRPr="003F6268"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  <w:t>OARD OF DIRECTORS</w:t>
            </w:r>
          </w:p>
          <w:p w14:paraId="6A536022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B9BDDF5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>President</w:t>
            </w:r>
          </w:p>
          <w:p w14:paraId="459EBF2B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b/>
                <w:color w:val="002060"/>
                <w:sz w:val="16"/>
                <w:szCs w:val="16"/>
              </w:rPr>
              <w:t>A. Lyn Barnett, AICP</w:t>
            </w:r>
          </w:p>
          <w:p w14:paraId="7618B32D" w14:textId="0A1BACFC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C9ECE65" w14:textId="6750FD8E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>Vice President</w:t>
            </w:r>
          </w:p>
          <w:p w14:paraId="6360B4B5" w14:textId="2C1E0954" w:rsidR="0091274F" w:rsidRPr="003F6268" w:rsidRDefault="00B63AEE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Allan Bisbee</w:t>
            </w:r>
          </w:p>
          <w:p w14:paraId="1001708E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2247A12C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>Secretary</w:t>
            </w:r>
          </w:p>
          <w:p w14:paraId="30FEE78E" w14:textId="0D4D73F8" w:rsidR="0091274F" w:rsidRPr="003F6268" w:rsidRDefault="008B5D93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Francie Alling</w:t>
            </w:r>
          </w:p>
          <w:p w14:paraId="3E0612DF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A0EB827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>Treasurer</w:t>
            </w:r>
          </w:p>
          <w:p w14:paraId="71BB5A0D" w14:textId="57EBBD36" w:rsidR="0091274F" w:rsidRPr="003F6268" w:rsidRDefault="00B63AEE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Michael Fronk</w:t>
            </w:r>
          </w:p>
          <w:p w14:paraId="3B7A932B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37A18D24" w14:textId="6B324E37" w:rsidR="0091274F" w:rsidRDefault="00B63AEE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Kristina Hill</w:t>
            </w:r>
          </w:p>
          <w:p w14:paraId="1851299E" w14:textId="77777777" w:rsidR="00B63AEE" w:rsidRDefault="00B63AEE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7A5DF49E" w14:textId="08EFEC5C" w:rsidR="00B63AEE" w:rsidRPr="003F6268" w:rsidRDefault="00B63AEE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John Dalton</w:t>
            </w:r>
          </w:p>
          <w:p w14:paraId="4BB06E53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b/>
                <w:color w:val="002060"/>
                <w:sz w:val="16"/>
                <w:szCs w:val="16"/>
              </w:rPr>
              <w:t>______</w:t>
            </w:r>
          </w:p>
          <w:p w14:paraId="4A855499" w14:textId="0788D2A9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14:paraId="1035D370" w14:textId="6B471386" w:rsidR="00CD599A" w:rsidRDefault="00CD599A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t>Executive Director</w:t>
            </w: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br/>
            </w:r>
            <w:r w:rsidRPr="00706388">
              <w:rPr>
                <w:rFonts w:ascii="Arial" w:hAnsi="Arial" w:cs="Arial"/>
                <w:b/>
                <w:bCs/>
                <w:iCs/>
                <w:color w:val="002060"/>
                <w:sz w:val="16"/>
                <w:szCs w:val="16"/>
              </w:rPr>
              <w:t>Jean Diaz</w:t>
            </w:r>
            <w:r w:rsidR="002411F9">
              <w:rPr>
                <w:rFonts w:ascii="Arial" w:hAnsi="Arial" w:cs="Arial"/>
                <w:b/>
                <w:bCs/>
                <w:iCs/>
                <w:color w:val="002060"/>
                <w:sz w:val="16"/>
                <w:szCs w:val="16"/>
              </w:rPr>
              <w:br/>
            </w:r>
            <w:r w:rsidR="002411F9">
              <w:rPr>
                <w:rFonts w:ascii="Arial" w:hAnsi="Arial" w:cs="Arial"/>
                <w:i/>
                <w:color w:val="002060"/>
                <w:sz w:val="16"/>
                <w:szCs w:val="16"/>
              </w:rPr>
              <w:t>_______</w:t>
            </w:r>
          </w:p>
          <w:p w14:paraId="389CBB0B" w14:textId="77777777" w:rsidR="00CD599A" w:rsidRDefault="00CD599A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14:paraId="68484696" w14:textId="274CAD67" w:rsidR="002411F9" w:rsidRPr="007E6896" w:rsidRDefault="002411F9" w:rsidP="0091274F">
            <w:pPr>
              <w:jc w:val="center"/>
              <w:rPr>
                <w:rFonts w:ascii="Arial" w:hAnsi="Arial" w:cs="Arial"/>
                <w:b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t>Chaplain</w:t>
            </w:r>
            <w:r>
              <w:rPr>
                <w:rFonts w:ascii="Arial" w:hAnsi="Arial" w:cs="Arial"/>
                <w:i/>
                <w:color w:val="002060"/>
                <w:sz w:val="16"/>
                <w:szCs w:val="16"/>
              </w:rPr>
              <w:br/>
            </w:r>
            <w:r w:rsidRPr="007E6896">
              <w:rPr>
                <w:rFonts w:ascii="Arial" w:hAnsi="Arial" w:cs="Arial"/>
                <w:b/>
                <w:bCs/>
                <w:iCs/>
                <w:color w:val="002060"/>
                <w:sz w:val="16"/>
                <w:szCs w:val="16"/>
              </w:rPr>
              <w:t xml:space="preserve">Fr </w:t>
            </w:r>
            <w:r w:rsidR="00B63AEE">
              <w:rPr>
                <w:rFonts w:ascii="Arial" w:hAnsi="Arial" w:cs="Arial"/>
                <w:b/>
                <w:bCs/>
                <w:iCs/>
                <w:color w:val="002060"/>
                <w:sz w:val="16"/>
                <w:szCs w:val="16"/>
              </w:rPr>
              <w:t>Joseph Sebastian, CMI</w:t>
            </w:r>
          </w:p>
          <w:p w14:paraId="2E328D44" w14:textId="77777777" w:rsidR="002411F9" w:rsidRDefault="002411F9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14:paraId="780B4161" w14:textId="37C8D224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>Founded 2002</w:t>
            </w:r>
          </w:p>
          <w:p w14:paraId="62D8113C" w14:textId="77777777" w:rsidR="0091274F" w:rsidRPr="003F6268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</w:p>
          <w:p w14:paraId="161A1353" w14:textId="77777777" w:rsidR="0091274F" w:rsidRPr="00B21759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3F6268">
              <w:rPr>
                <w:rFonts w:ascii="Arial" w:hAnsi="Arial" w:cs="Arial"/>
                <w:i/>
                <w:color w:val="002060"/>
                <w:sz w:val="16"/>
                <w:szCs w:val="16"/>
              </w:rPr>
              <w:t xml:space="preserve"> A 501 (c) (3) Charitable Organization</w:t>
            </w:r>
          </w:p>
          <w:p w14:paraId="0164198B" w14:textId="77777777" w:rsidR="0091274F" w:rsidRDefault="0091274F" w:rsidP="0091274F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78349A6C" w14:textId="77777777" w:rsidR="000175AC" w:rsidRDefault="000175AC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15151288" w14:textId="77777777" w:rsidR="000175AC" w:rsidRDefault="000175AC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64749CA2" w14:textId="77777777" w:rsidR="000175AC" w:rsidRDefault="000175AC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68A9D9A7" w14:textId="77777777" w:rsidR="000175AC" w:rsidRDefault="000175AC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11E97FEF" w14:textId="77777777" w:rsidR="00C42DD4" w:rsidRDefault="00C42DD4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45DDB623" w14:textId="769219FF" w:rsidR="00C42DD4" w:rsidRDefault="00C42DD4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5DFC4851" w14:textId="77777777" w:rsidR="00850E65" w:rsidRDefault="00850E65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65A12D09" w14:textId="77777777" w:rsidR="00C42DD4" w:rsidRDefault="00C42DD4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7349A7AE" w14:textId="77777777" w:rsidR="00C42DD4" w:rsidRDefault="00C42DD4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6BB2B040" w14:textId="77777777" w:rsidR="00B3559B" w:rsidRDefault="00B3559B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412072C6" w14:textId="77777777" w:rsidR="00B3559B" w:rsidRDefault="00B3559B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6C0440FF" w14:textId="77777777" w:rsidR="00B3559B" w:rsidRDefault="00B3559B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49A2E49C" w14:textId="77777777" w:rsidR="00C42DD4" w:rsidRDefault="00C42DD4" w:rsidP="002411F9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09292166" w14:textId="77777777" w:rsidR="000175AC" w:rsidRPr="00B21759" w:rsidRDefault="000175AC" w:rsidP="00EC4396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09F2E8AD" w14:textId="77777777" w:rsidR="00DD49E2" w:rsidRPr="00B21759" w:rsidRDefault="00DD49E2" w:rsidP="00DD49E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14:paraId="46D4E52D" w14:textId="77777777" w:rsidR="00251F0F" w:rsidRPr="00D71EEA" w:rsidRDefault="00DD49E2" w:rsidP="00D71EEA">
            <w:pPr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B21759">
              <w:rPr>
                <w:rFonts w:ascii="Arial" w:hAnsi="Arial" w:cs="Arial"/>
                <w:i/>
                <w:noProof/>
                <w:color w:val="002060"/>
                <w:sz w:val="20"/>
                <w:szCs w:val="20"/>
              </w:rPr>
              <w:drawing>
                <wp:inline distT="0" distB="0" distL="0" distR="0" wp14:anchorId="14A5E61F" wp14:editId="3B79EB89">
                  <wp:extent cx="667065" cy="620202"/>
                  <wp:effectExtent l="0" t="0" r="0" b="8890"/>
                  <wp:docPr id="2" name="Picture 1" descr="http://saintjosephclt.org/SJCLTBlog/wp-content/uploads/2010/03/fheo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intjosephclt.org/SJCLTBlog/wp-content/uploads/2010/03/fheo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705" cy="62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tcBorders>
              <w:left w:val="single" w:sz="4" w:space="0" w:color="auto"/>
            </w:tcBorders>
          </w:tcPr>
          <w:p w14:paraId="4DF57B88" w14:textId="61261A39" w:rsidR="008B5D93" w:rsidRDefault="00183D11" w:rsidP="00B63AEE">
            <w:pPr>
              <w:spacing w:line="186" w:lineRule="exact"/>
              <w:ind w:left="-3780" w:right="-3863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CD599A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="00850E65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="00850E65">
              <w:rPr>
                <w:rFonts w:ascii="Arial" w:hAnsi="Arial" w:cs="Arial"/>
                <w:b/>
                <w:sz w:val="20"/>
                <w:szCs w:val="20"/>
              </w:rPr>
              <w:t>AGENDA</w:t>
            </w:r>
            <w:r w:rsidR="008B5D93">
              <w:rPr>
                <w:rFonts w:ascii="Arial" w:hAnsi="Arial" w:cs="Arial"/>
                <w:b/>
                <w:sz w:val="20"/>
                <w:szCs w:val="20"/>
              </w:rPr>
              <w:t>Noti</w:t>
            </w:r>
            <w:proofErr w:type="spellEnd"/>
          </w:p>
          <w:p w14:paraId="448D7459" w14:textId="10989467" w:rsidR="008B5D93" w:rsidRDefault="001F6848" w:rsidP="00F963E6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8B5D93" w:rsidRPr="008B5D93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Board of Directors</w:t>
            </w:r>
            <w:r w:rsidR="00652E52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Meeting</w:t>
            </w:r>
          </w:p>
          <w:p w14:paraId="0A31A967" w14:textId="160C662B" w:rsidR="009F1B70" w:rsidRDefault="001F6848" w:rsidP="00B63AEE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5:00PM </w:t>
            </w:r>
            <w:r w:rsidR="009F1B70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Wednesday </w:t>
            </w:r>
            <w:r w:rsidR="00442B8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October </w:t>
            </w:r>
            <w:r w:rsidR="00CC4CE0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23</w:t>
            </w:r>
            <w:r w:rsidR="008F00DA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, 2024</w:t>
            </w:r>
          </w:p>
          <w:p w14:paraId="270D50E0" w14:textId="7D89A784" w:rsidR="00F963E6" w:rsidRPr="001F6848" w:rsidRDefault="00442B84" w:rsidP="001F6848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Zoom Meeting Only</w:t>
            </w:r>
          </w:p>
          <w:p w14:paraId="405BB34F" w14:textId="1BF56746" w:rsidR="009F30E0" w:rsidRPr="009F30E0" w:rsidRDefault="009F30E0" w:rsidP="009F30E0">
            <w:pPr>
              <w:spacing w:line="276" w:lineRule="auto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F1262" wp14:editId="0858113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175260</wp:posOffset>
                      </wp:positionV>
                      <wp:extent cx="6076950" cy="2903220"/>
                      <wp:effectExtent l="0" t="0" r="1905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290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13881A" w14:textId="35373D07" w:rsidR="00603C29" w:rsidRDefault="00603C29" w:rsidP="00603C29">
                                  <w:pPr>
                                    <w:jc w:val="center"/>
                                  </w:pPr>
                                  <w:r>
                                    <w:t xml:space="preserve">2024/24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F1262" id="Rectangle 5" o:spid="_x0000_s1026" style="position:absolute;margin-left:-3.4pt;margin-top:13.8pt;width:478.5pt;height:22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" filled="f" strokecolor="#243f60 [1604]" strokeweight="2pt">
                      <v:textbox>
                        <w:txbxContent>
                          <w:p w14:paraId="0613881A" w14:textId="35373D07" w:rsidR="00603C29" w:rsidRDefault="00603C29" w:rsidP="00603C29">
                            <w:pPr>
                              <w:jc w:val="center"/>
                            </w:pPr>
                            <w:r>
                              <w:t xml:space="preserve">2024/24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AA183" w14:textId="09F4C201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Join Zoom Meeting</w:t>
            </w:r>
          </w:p>
          <w:p w14:paraId="0947EE60" w14:textId="6CE94508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https://us02web.zoom.us/j/82641819973?pwd=8aoCalA2039IqfnPYkaMlruezZdqSq.1</w:t>
            </w:r>
          </w:p>
          <w:p w14:paraId="279085AF" w14:textId="6E8B9938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Meeting ID: 826 4181 9973</w:t>
            </w:r>
          </w:p>
          <w:p w14:paraId="409C6145" w14:textId="0903C380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Passcode: 931261</w:t>
            </w:r>
          </w:p>
          <w:p w14:paraId="70243A55" w14:textId="399067EF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---</w:t>
            </w:r>
          </w:p>
          <w:p w14:paraId="38DEB9A7" w14:textId="41357DBB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One tap mobile</w:t>
            </w:r>
          </w:p>
          <w:p w14:paraId="53850F5D" w14:textId="77777777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+16699009128,,82641819973#,,,,*931261# US (San Jose)</w:t>
            </w:r>
          </w:p>
          <w:p w14:paraId="6DA37EE8" w14:textId="4846E09B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+16694449171,,82641819973#,,,,*931261# US</w:t>
            </w:r>
          </w:p>
          <w:p w14:paraId="5D5D2FB9" w14:textId="392CB176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---</w:t>
            </w:r>
          </w:p>
          <w:p w14:paraId="5AFCA7C5" w14:textId="4E0ACA3D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Dial by your location</w:t>
            </w:r>
          </w:p>
          <w:p w14:paraId="6A34E43A" w14:textId="32DC8F30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• +1 669 900 9128 US (San Jose)</w:t>
            </w:r>
          </w:p>
          <w:p w14:paraId="0A2476D1" w14:textId="15AB4AAC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Meeting ID: 826 4181 9973</w:t>
            </w:r>
          </w:p>
          <w:p w14:paraId="6D0A09EF" w14:textId="526DED1E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Passcode: 931261</w:t>
            </w:r>
          </w:p>
          <w:p w14:paraId="352C0ED6" w14:textId="1E5ABC2B" w:rsidR="009F30E0" w:rsidRPr="009F30E0" w:rsidRDefault="009F30E0" w:rsidP="009F30E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30E0">
              <w:rPr>
                <w:rFonts w:ascii="Segoe UI" w:hAnsi="Segoe UI" w:cs="Segoe UI"/>
                <w:color w:val="000000"/>
                <w:sz w:val="21"/>
                <w:szCs w:val="21"/>
              </w:rPr>
              <w:t>Find your local number: https://us02web.zoom.us/u/kb8K6zOv8H</w:t>
            </w:r>
          </w:p>
          <w:p w14:paraId="1954F952" w14:textId="1EA9F074" w:rsidR="008B5D93" w:rsidRDefault="008B5D93" w:rsidP="00293E98">
            <w:pPr>
              <w:tabs>
                <w:tab w:val="center" w:pos="3996"/>
              </w:tabs>
              <w:spacing w:line="186" w:lineRule="exact"/>
              <w:ind w:left="-8" w:right="-3863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3DB1639C" w14:textId="7E23DA6C" w:rsidR="00B63AEE" w:rsidRPr="00D21FFE" w:rsidRDefault="00B63AEE" w:rsidP="00D21FFE">
            <w:pPr>
              <w:tabs>
                <w:tab w:val="center" w:pos="3996"/>
              </w:tabs>
              <w:spacing w:line="186" w:lineRule="exact"/>
              <w:ind w:left="132" w:right="-3863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005A72CC" w14:textId="6C54ED1B" w:rsidR="00C66E77" w:rsidRDefault="00C66E77" w:rsidP="00B249E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22" w:right="-38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Opening Prayer (Chaplain/President)</w:t>
            </w:r>
          </w:p>
          <w:p w14:paraId="58F495B2" w14:textId="6C473975" w:rsidR="00C66E77" w:rsidRDefault="00C66E77" w:rsidP="00B249E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22" w:right="-38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 to Order and Approval of Agenda (President)</w:t>
            </w:r>
          </w:p>
          <w:p w14:paraId="6C52B285" w14:textId="42743B52" w:rsidR="00C66E77" w:rsidRDefault="00C66E77" w:rsidP="00B249E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22" w:right="-38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Roll call of Board Members (Secretary)</w:t>
            </w:r>
          </w:p>
          <w:p w14:paraId="61E7AF03" w14:textId="60D63EB5" w:rsidR="000C1495" w:rsidRPr="000C1495" w:rsidRDefault="00523B7E" w:rsidP="00032A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12" w:right="-3863"/>
              <w:rPr>
                <w:rFonts w:ascii="Arial" w:eastAsia="Times New Roman" w:hAnsi="Arial" w:cs="Arial"/>
                <w:sz w:val="20"/>
                <w:szCs w:val="20"/>
              </w:rPr>
            </w:pPr>
            <w:r w:rsidRPr="000C1495">
              <w:rPr>
                <w:rFonts w:ascii="Arial" w:eastAsia="Times New Roman" w:hAnsi="Arial" w:cs="Arial"/>
                <w:sz w:val="20"/>
                <w:szCs w:val="20"/>
              </w:rPr>
              <w:t xml:space="preserve">Open Floor </w:t>
            </w:r>
            <w:r w:rsidRPr="000C149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(members and guests </w:t>
            </w:r>
            <w:r w:rsidR="00125C83" w:rsidRPr="000C149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may </w:t>
            </w:r>
            <w:r w:rsidRPr="000C1495">
              <w:rPr>
                <w:rFonts w:ascii="Arial" w:eastAsia="Times New Roman" w:hAnsi="Arial" w:cs="Arial"/>
                <w:i/>
                <w:sz w:val="20"/>
                <w:szCs w:val="20"/>
              </w:rPr>
              <w:t>comment on any item not on the agenda</w:t>
            </w:r>
            <w:r w:rsidR="000C1495">
              <w:rPr>
                <w:rFonts w:ascii="Arial" w:eastAsia="Times New Roman" w:hAnsi="Arial" w:cs="Arial"/>
                <w:i/>
                <w:sz w:val="20"/>
                <w:szCs w:val="20"/>
              </w:rPr>
              <w:t>-3 minute limit)</w:t>
            </w:r>
            <w:r w:rsidRPr="000C149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</w:p>
          <w:p w14:paraId="498A4DA3" w14:textId="68500BF5" w:rsidR="001A37D6" w:rsidRPr="000C1495" w:rsidRDefault="000F61F9" w:rsidP="00032A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12" w:right="-3863"/>
              <w:rPr>
                <w:rFonts w:ascii="Arial" w:eastAsia="Times New Roman" w:hAnsi="Arial" w:cs="Arial"/>
                <w:sz w:val="20"/>
                <w:szCs w:val="20"/>
              </w:rPr>
            </w:pPr>
            <w:r w:rsidRPr="000C1495">
              <w:rPr>
                <w:rFonts w:ascii="Arial" w:eastAsia="Times New Roman" w:hAnsi="Arial" w:cs="Arial"/>
                <w:sz w:val="20"/>
                <w:szCs w:val="20"/>
              </w:rPr>
              <w:t xml:space="preserve">Financial Reports </w:t>
            </w:r>
            <w:r w:rsidR="009233FC" w:rsidRPr="000C1495">
              <w:rPr>
                <w:rFonts w:ascii="Arial" w:eastAsia="Times New Roman" w:hAnsi="Arial" w:cs="Arial"/>
                <w:sz w:val="20"/>
                <w:szCs w:val="20"/>
              </w:rPr>
              <w:t>(Executive Director/Treasurer)</w:t>
            </w:r>
          </w:p>
          <w:p w14:paraId="17817796" w14:textId="30C1B3C4" w:rsidR="00C136FA" w:rsidRDefault="00A156F3" w:rsidP="001A37D6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5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Financial Statement Review</w:t>
            </w:r>
          </w:p>
          <w:p w14:paraId="59D13EEE" w14:textId="70AA68FB" w:rsidR="001A37D6" w:rsidRDefault="00896809" w:rsidP="00A26E93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Board Allocations vs. Available Funds Report (Executive Director/Treasurer)</w:t>
            </w:r>
            <w:r w:rsidR="00A156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B42AB75" w14:textId="3ABE8B0F" w:rsidR="00165E0F" w:rsidRDefault="00165E0F" w:rsidP="00133EFF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Audit preparation</w:t>
            </w:r>
          </w:p>
          <w:p w14:paraId="78462176" w14:textId="77777777" w:rsidR="002B213B" w:rsidRDefault="002B213B" w:rsidP="001A37D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Membership Committee Report (Membership Committee)</w:t>
            </w:r>
          </w:p>
          <w:p w14:paraId="080432B2" w14:textId="77777777" w:rsidR="00417F9C" w:rsidRDefault="00417F9C" w:rsidP="001A37D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Status Report</w:t>
            </w:r>
          </w:p>
          <w:p w14:paraId="53E76AF6" w14:textId="16DAD1C2" w:rsidR="002B213B" w:rsidRDefault="00417F9C" w:rsidP="00E71D55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Sierra Garden Apartments</w:t>
            </w:r>
            <w:r w:rsidR="00543201">
              <w:rPr>
                <w:rFonts w:ascii="Arial" w:eastAsia="Times New Roman" w:hAnsi="Arial" w:cs="Arial"/>
                <w:sz w:val="20"/>
                <w:szCs w:val="20"/>
              </w:rPr>
              <w:t>—Property Manager Change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1F06D8">
              <w:rPr>
                <w:rFonts w:ascii="Arial" w:eastAsia="Times New Roman" w:hAnsi="Arial" w:cs="Arial"/>
                <w:sz w:val="20"/>
                <w:szCs w:val="20"/>
              </w:rPr>
              <w:t>Project &amp; Stewardship Manager)</w:t>
            </w:r>
          </w:p>
          <w:p w14:paraId="42353676" w14:textId="3283C0FD" w:rsidR="005206EC" w:rsidRDefault="005206EC" w:rsidP="00E71D55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Sugar Pine Village</w:t>
            </w:r>
            <w:r w:rsidR="00543201">
              <w:rPr>
                <w:rFonts w:ascii="Arial" w:eastAsia="Times New Roman" w:hAnsi="Arial" w:cs="Arial"/>
                <w:sz w:val="20"/>
                <w:szCs w:val="20"/>
              </w:rPr>
              <w:t>—Phase 1 Grand Opening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(Executive Director/President)</w:t>
            </w:r>
          </w:p>
          <w:p w14:paraId="7D27FDB8" w14:textId="6A262B66" w:rsidR="00194C35" w:rsidRDefault="00AA167C" w:rsidP="00F963E6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76" w:lineRule="auto"/>
              <w:ind w:left="67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Riverside Avenue Project—TRPA Best of the Basi</w:t>
            </w:r>
            <w:r w:rsidR="003757F7">
              <w:rPr>
                <w:rFonts w:ascii="Arial" w:eastAsia="Times New Roman" w:hAnsi="Arial" w:cs="Arial"/>
                <w:sz w:val="20"/>
                <w:szCs w:val="20"/>
              </w:rPr>
              <w:t>n Award</w:t>
            </w:r>
          </w:p>
          <w:p w14:paraId="3EFE9F46" w14:textId="43B47041" w:rsidR="003757F7" w:rsidRDefault="003757F7" w:rsidP="003757F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Spaghetti Dinner Preparation</w:t>
            </w:r>
          </w:p>
          <w:p w14:paraId="07BAF14F" w14:textId="0A9C9D12" w:rsidR="00A26E93" w:rsidRPr="00543201" w:rsidRDefault="003757F7" w:rsidP="0054320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76" w:lineRule="auto"/>
              <w:ind w:left="3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Staffing Updates</w:t>
            </w:r>
          </w:p>
          <w:p w14:paraId="54370170" w14:textId="0535C298" w:rsidR="008273AB" w:rsidRPr="008273AB" w:rsidRDefault="008273AB" w:rsidP="00B249E4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Board Member Updates and Comments</w:t>
            </w:r>
          </w:p>
          <w:p w14:paraId="04DB9250" w14:textId="0958F83F" w:rsidR="00E36C88" w:rsidRPr="00CD599A" w:rsidRDefault="00322BA1" w:rsidP="00B566E0">
            <w:pPr>
              <w:pStyle w:val="ListParagraph"/>
              <w:numPr>
                <w:ilvl w:val="0"/>
                <w:numId w:val="46"/>
              </w:numPr>
              <w:tabs>
                <w:tab w:val="left" w:pos="757"/>
              </w:tabs>
              <w:spacing w:line="276" w:lineRule="auto"/>
              <w:ind w:left="322"/>
              <w:rPr>
                <w:sz w:val="20"/>
                <w:szCs w:val="20"/>
                <w:u w:val="single"/>
              </w:rPr>
            </w:pPr>
            <w:r w:rsidRPr="00CD59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Adjournment and Closing Prayer</w:t>
            </w:r>
            <w:r w:rsidR="00382D17">
              <w:rPr>
                <w:noProof/>
              </w:rPr>
              <w:br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t>By:</w:t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</w:r>
            <w:r w:rsidR="00041F3E" w:rsidRPr="00CA3573">
              <w:rPr>
                <w:rFonts w:ascii="Arial" w:hAnsi="Arial" w:cs="Arial"/>
                <w:sz w:val="20"/>
                <w:szCs w:val="20"/>
              </w:rPr>
              <w:softHyphen/>
              <w:t xml:space="preserve">   </w:t>
            </w:r>
            <w:r w:rsidR="00CA3573" w:rsidRPr="00CA3573">
              <w:rPr>
                <w:noProof/>
                <w:u w:val="single"/>
              </w:rPr>
              <w:drawing>
                <wp:inline distT="0" distB="0" distL="0" distR="0" wp14:anchorId="4A8CB989" wp14:editId="13B68A79">
                  <wp:extent cx="1360170" cy="504825"/>
                  <wp:effectExtent l="0" t="0" r="0" b="9525"/>
                  <wp:docPr id="3" name="Picture 3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md signature.jpg"/>
                          <pic:cNvPicPr/>
                        </pic:nvPicPr>
                        <pic:blipFill>
                          <a:blip r:embed="rId12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3573"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r w:rsidR="00850E65" w:rsidRPr="00CA3573">
              <w:rPr>
                <w:rFonts w:ascii="Arial" w:hAnsi="Arial" w:cs="Arial"/>
                <w:sz w:val="20"/>
                <w:szCs w:val="20"/>
              </w:rPr>
              <w:t>Jean Diaz, Executive Director</w:t>
            </w:r>
            <w:r w:rsidR="00041F3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0127B">
              <w:tab/>
            </w:r>
          </w:p>
        </w:tc>
      </w:tr>
      <w:tr w:rsidR="00293E98" w:rsidRPr="00D71EEA" w14:paraId="128C4A8E" w14:textId="77777777" w:rsidTr="008B5D93">
        <w:trPr>
          <w:trHeight w:val="59"/>
        </w:trPr>
        <w:tc>
          <w:tcPr>
            <w:tcW w:w="1556" w:type="dxa"/>
            <w:tcBorders>
              <w:right w:val="single" w:sz="4" w:space="0" w:color="auto"/>
            </w:tcBorders>
          </w:tcPr>
          <w:p w14:paraId="7D9C3084" w14:textId="77777777" w:rsidR="00293E98" w:rsidRPr="00B21759" w:rsidRDefault="00293E98" w:rsidP="00DD49E2">
            <w:pPr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8992" w:type="dxa"/>
            <w:tcBorders>
              <w:left w:val="single" w:sz="4" w:space="0" w:color="auto"/>
            </w:tcBorders>
          </w:tcPr>
          <w:p w14:paraId="6BFE36E1" w14:textId="77777777" w:rsidR="00293E98" w:rsidRPr="00CD599A" w:rsidRDefault="00293E98" w:rsidP="008B5D93">
            <w:pPr>
              <w:spacing w:line="186" w:lineRule="exact"/>
              <w:ind w:left="-3780" w:right="-386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D0DC73" w14:textId="6DD90CA5" w:rsidR="00082CDF" w:rsidRPr="006D1119" w:rsidRDefault="00082CDF" w:rsidP="00EA6460">
      <w:pPr>
        <w:tabs>
          <w:tab w:val="left" w:pos="3469"/>
        </w:tabs>
        <w:spacing w:after="0"/>
        <w:rPr>
          <w:rFonts w:ascii="Arial" w:hAnsi="Arial" w:cs="Arial"/>
          <w:sz w:val="20"/>
          <w:szCs w:val="20"/>
        </w:rPr>
      </w:pPr>
    </w:p>
    <w:sectPr w:rsidR="00082CDF" w:rsidRPr="006D1119" w:rsidSect="000A5B83">
      <w:headerReference w:type="default" r:id="rId13"/>
      <w:footerReference w:type="default" r:id="rId14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29B9" w14:textId="77777777" w:rsidR="004A3522" w:rsidRDefault="004A3522" w:rsidP="00EC4396">
      <w:pPr>
        <w:spacing w:after="0"/>
      </w:pPr>
      <w:r>
        <w:separator/>
      </w:r>
    </w:p>
  </w:endnote>
  <w:endnote w:type="continuationSeparator" w:id="0">
    <w:p w14:paraId="03E7AF4F" w14:textId="77777777" w:rsidR="004A3522" w:rsidRDefault="004A3522" w:rsidP="00EC4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4671" w14:textId="6700FE0D" w:rsidR="00251F0F" w:rsidRDefault="00715B31" w:rsidP="00251F0F">
    <w:pPr>
      <w:pStyle w:val="Footer"/>
      <w:pBdr>
        <w:bottom w:val="single" w:sz="12" w:space="1" w:color="auto"/>
      </w:pBdr>
      <w:jc w:val="center"/>
      <w:rPr>
        <w:i/>
        <w:color w:val="C00000"/>
      </w:rPr>
    </w:pPr>
    <w:r w:rsidRPr="00364719">
      <w:rPr>
        <w:i/>
        <w:color w:val="C00000"/>
      </w:rPr>
      <w:t xml:space="preserve"> </w:t>
    </w:r>
    <w:r w:rsidR="00364719" w:rsidRPr="00364719">
      <w:rPr>
        <w:i/>
        <w:color w:val="C00000"/>
      </w:rPr>
      <w:t>“Faith Builds Families, Homes, and Neighborhoods”</w:t>
    </w:r>
  </w:p>
  <w:p w14:paraId="75643CF5" w14:textId="2DC15F99" w:rsidR="007F175F" w:rsidRPr="007E37A7" w:rsidRDefault="007F175F" w:rsidP="000B78BA">
    <w:pPr>
      <w:pStyle w:val="Footer"/>
      <w:tabs>
        <w:tab w:val="clear" w:pos="9360"/>
        <w:tab w:val="left" w:pos="3154"/>
        <w:tab w:val="right" w:pos="10780"/>
      </w:tabs>
      <w:rPr>
        <w:color w:val="002060"/>
        <w:sz w:val="20"/>
        <w:szCs w:val="20"/>
      </w:rPr>
    </w:pPr>
    <w:r w:rsidRPr="007E37A7">
      <w:rPr>
        <w:color w:val="002060"/>
        <w:sz w:val="20"/>
        <w:szCs w:val="20"/>
      </w:rPr>
      <w:t>1041 Lyons Avenue</w:t>
    </w:r>
    <w:r w:rsidRPr="007E37A7">
      <w:rPr>
        <w:color w:val="002060"/>
        <w:sz w:val="20"/>
        <w:szCs w:val="20"/>
      </w:rPr>
      <w:tab/>
    </w:r>
    <w:r w:rsidR="000B78BA">
      <w:rPr>
        <w:color w:val="002060"/>
        <w:sz w:val="20"/>
        <w:szCs w:val="20"/>
      </w:rPr>
      <w:t xml:space="preserve">              </w:t>
    </w:r>
    <w:r w:rsidR="000B78BA">
      <w:rPr>
        <w:color w:val="002060"/>
        <w:sz w:val="20"/>
        <w:szCs w:val="20"/>
      </w:rPr>
      <w:tab/>
    </w:r>
    <w:r w:rsidRPr="007E37A7">
      <w:rPr>
        <w:color w:val="002060"/>
        <w:sz w:val="20"/>
        <w:szCs w:val="20"/>
      </w:rPr>
      <w:t xml:space="preserve">e-mail:  </w:t>
    </w:r>
    <w:hyperlink r:id="rId1" w:history="1">
      <w:r w:rsidRPr="007E37A7">
        <w:rPr>
          <w:rStyle w:val="Hyperlink"/>
          <w:color w:val="002060"/>
          <w:sz w:val="20"/>
          <w:szCs w:val="20"/>
          <w:u w:val="none"/>
        </w:rPr>
        <w:t>contact@saintjosephclt.org</w:t>
      </w:r>
    </w:hyperlink>
    <w:r w:rsidRPr="007E37A7">
      <w:rPr>
        <w:color w:val="002060"/>
        <w:sz w:val="20"/>
        <w:szCs w:val="20"/>
      </w:rPr>
      <w:tab/>
    </w:r>
    <w:r w:rsidR="000B78BA">
      <w:rPr>
        <w:color w:val="002060"/>
        <w:sz w:val="20"/>
        <w:szCs w:val="20"/>
      </w:rPr>
      <w:t xml:space="preserve">                       </w:t>
    </w:r>
    <w:r w:rsidRPr="007E37A7">
      <w:rPr>
        <w:color w:val="002060"/>
        <w:sz w:val="20"/>
        <w:szCs w:val="20"/>
      </w:rPr>
      <w:t>Phone (530) 541-8930</w:t>
    </w:r>
  </w:p>
  <w:p w14:paraId="21837007" w14:textId="3679500E" w:rsidR="00492142" w:rsidRPr="00492142" w:rsidRDefault="007F175F" w:rsidP="007F175F">
    <w:pPr>
      <w:pStyle w:val="Footer"/>
      <w:rPr>
        <w:color w:val="002060"/>
      </w:rPr>
    </w:pPr>
    <w:r w:rsidRPr="007E37A7">
      <w:rPr>
        <w:color w:val="002060"/>
        <w:sz w:val="20"/>
        <w:szCs w:val="20"/>
      </w:rPr>
      <w:t>South Lake Tahoe, CA  96150</w:t>
    </w:r>
    <w:r w:rsidRPr="007E37A7">
      <w:rPr>
        <w:color w:val="002060"/>
        <w:sz w:val="20"/>
        <w:szCs w:val="20"/>
      </w:rPr>
      <w:tab/>
    </w:r>
    <w:r w:rsidR="000B78BA">
      <w:rPr>
        <w:color w:val="002060"/>
        <w:sz w:val="20"/>
        <w:szCs w:val="20"/>
      </w:rPr>
      <w:t xml:space="preserve">                   </w:t>
    </w:r>
    <w:hyperlink r:id="rId2" w:history="1">
      <w:r w:rsidR="00350555">
        <w:rPr>
          <w:rStyle w:val="Hyperlink"/>
          <w:color w:val="002060"/>
          <w:sz w:val="20"/>
          <w:szCs w:val="20"/>
          <w:u w:val="none"/>
        </w:rPr>
        <w:t xml:space="preserve">web:  </w:t>
      </w:r>
      <w:r w:rsidRPr="007E37A7">
        <w:rPr>
          <w:rStyle w:val="Hyperlink"/>
          <w:color w:val="002060"/>
          <w:sz w:val="20"/>
          <w:szCs w:val="20"/>
          <w:u w:val="none"/>
        </w:rPr>
        <w:t>saintjosephclt.org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DB3C" w14:textId="77777777" w:rsidR="004A3522" w:rsidRDefault="004A3522" w:rsidP="00EC4396">
      <w:pPr>
        <w:spacing w:after="0"/>
      </w:pPr>
      <w:r>
        <w:separator/>
      </w:r>
    </w:p>
  </w:footnote>
  <w:footnote w:type="continuationSeparator" w:id="0">
    <w:p w14:paraId="25DD912C" w14:textId="77777777" w:rsidR="004A3522" w:rsidRDefault="004A3522" w:rsidP="00EC4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279F" w14:textId="7429C9A4" w:rsidR="00EC4396" w:rsidRDefault="000B78BA" w:rsidP="000B78BA">
    <w:pPr>
      <w:pStyle w:val="Header"/>
      <w:tabs>
        <w:tab w:val="left" w:pos="1603"/>
        <w:tab w:val="left" w:pos="2755"/>
      </w:tabs>
      <w:jc w:val="center"/>
    </w:pPr>
    <w:r w:rsidRPr="00EC4396">
      <w:rPr>
        <w:noProof/>
      </w:rPr>
      <w:drawing>
        <wp:inline distT="0" distB="0" distL="0" distR="0" wp14:anchorId="1EE5FAF5" wp14:editId="4B86333B">
          <wp:extent cx="1572392" cy="628166"/>
          <wp:effectExtent l="0" t="0" r="8890" b="635"/>
          <wp:docPr id="1" name="Picture 13" descr="http://www.saintjosephclt.org/images/masked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saintjosephclt.org/images/masked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530" cy="66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59B0AA" w14:textId="77777777" w:rsidR="00EC4396" w:rsidRDefault="00EC4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C19"/>
    <w:multiLevelType w:val="hybridMultilevel"/>
    <w:tmpl w:val="1D220900"/>
    <w:lvl w:ilvl="0" w:tplc="2C505238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1" w15:restartNumberingAfterBreak="0">
    <w:nsid w:val="002F3281"/>
    <w:multiLevelType w:val="hybridMultilevel"/>
    <w:tmpl w:val="757CB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FD"/>
    <w:multiLevelType w:val="hybridMultilevel"/>
    <w:tmpl w:val="D3A2A8F8"/>
    <w:lvl w:ilvl="0" w:tplc="6A081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39E1"/>
    <w:multiLevelType w:val="hybridMultilevel"/>
    <w:tmpl w:val="061001F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C21"/>
    <w:multiLevelType w:val="hybridMultilevel"/>
    <w:tmpl w:val="9550BD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AB5062"/>
    <w:multiLevelType w:val="hybridMultilevel"/>
    <w:tmpl w:val="22D8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664"/>
    <w:multiLevelType w:val="hybridMultilevel"/>
    <w:tmpl w:val="4D28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4FD9"/>
    <w:multiLevelType w:val="hybridMultilevel"/>
    <w:tmpl w:val="0CC42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F256C"/>
    <w:multiLevelType w:val="hybridMultilevel"/>
    <w:tmpl w:val="FA9A92EC"/>
    <w:lvl w:ilvl="0" w:tplc="13529E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A0816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A6E"/>
    <w:multiLevelType w:val="hybridMultilevel"/>
    <w:tmpl w:val="9550BD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17744"/>
    <w:multiLevelType w:val="hybridMultilevel"/>
    <w:tmpl w:val="E58E1A02"/>
    <w:lvl w:ilvl="0" w:tplc="A27CF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5651A"/>
    <w:multiLevelType w:val="hybridMultilevel"/>
    <w:tmpl w:val="E73C9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1478B"/>
    <w:multiLevelType w:val="hybridMultilevel"/>
    <w:tmpl w:val="6BC85BE2"/>
    <w:lvl w:ilvl="0" w:tplc="2B524DCA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5C3606FC">
      <w:start w:val="1"/>
      <w:numFmt w:val="lowerLetter"/>
      <w:lvlText w:val="%2."/>
      <w:lvlJc w:val="left"/>
      <w:pPr>
        <w:ind w:left="1494" w:hanging="360"/>
      </w:pPr>
      <w:rPr>
        <w:rFonts w:ascii="Arial" w:hAnsi="Arial" w:cs="Arial" w:hint="default"/>
      </w:rPr>
    </w:lvl>
    <w:lvl w:ilvl="2" w:tplc="04090001">
      <w:start w:val="1"/>
      <w:numFmt w:val="bullet"/>
      <w:lvlText w:val=""/>
      <w:lvlJc w:val="left"/>
      <w:pPr>
        <w:ind w:left="2214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>
      <w:start w:val="1"/>
      <w:numFmt w:val="lowerRoman"/>
      <w:lvlText w:val="%6."/>
      <w:lvlJc w:val="right"/>
      <w:pPr>
        <w:ind w:left="4374" w:hanging="180"/>
      </w:pPr>
    </w:lvl>
    <w:lvl w:ilvl="6" w:tplc="0409000F">
      <w:start w:val="1"/>
      <w:numFmt w:val="decimal"/>
      <w:lvlText w:val="%7."/>
      <w:lvlJc w:val="left"/>
      <w:pPr>
        <w:ind w:left="5094" w:hanging="360"/>
      </w:pPr>
    </w:lvl>
    <w:lvl w:ilvl="7" w:tplc="04090019">
      <w:start w:val="1"/>
      <w:numFmt w:val="lowerLetter"/>
      <w:lvlText w:val="%8."/>
      <w:lvlJc w:val="left"/>
      <w:pPr>
        <w:ind w:left="5814" w:hanging="360"/>
      </w:pPr>
    </w:lvl>
    <w:lvl w:ilvl="8" w:tplc="0409001B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1E833E27"/>
    <w:multiLevelType w:val="hybridMultilevel"/>
    <w:tmpl w:val="29C2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54F"/>
    <w:multiLevelType w:val="hybridMultilevel"/>
    <w:tmpl w:val="98BE525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3650A6B"/>
    <w:multiLevelType w:val="hybridMultilevel"/>
    <w:tmpl w:val="A560E482"/>
    <w:lvl w:ilvl="0" w:tplc="499C5CF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76D31BE"/>
    <w:multiLevelType w:val="hybridMultilevel"/>
    <w:tmpl w:val="EFCCF016"/>
    <w:lvl w:ilvl="0" w:tplc="891EECC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E30A5"/>
    <w:multiLevelType w:val="hybridMultilevel"/>
    <w:tmpl w:val="C8A84D4E"/>
    <w:lvl w:ilvl="0" w:tplc="9C1AF9F2">
      <w:start w:val="6"/>
      <w:numFmt w:val="decimal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4746B"/>
    <w:multiLevelType w:val="hybridMultilevel"/>
    <w:tmpl w:val="ED0EE4C4"/>
    <w:lvl w:ilvl="0" w:tplc="FA5414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A54149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0219A"/>
    <w:multiLevelType w:val="hybridMultilevel"/>
    <w:tmpl w:val="1744C992"/>
    <w:lvl w:ilvl="0" w:tplc="B77C9F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77EA6"/>
    <w:multiLevelType w:val="hybridMultilevel"/>
    <w:tmpl w:val="FDE4B726"/>
    <w:lvl w:ilvl="0" w:tplc="891EECCC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891EECCC">
      <w:start w:val="1"/>
      <w:numFmt w:val="lowerLetter"/>
      <w:lvlText w:val="%2."/>
      <w:lvlJc w:val="left"/>
      <w:pPr>
        <w:ind w:left="1854" w:hanging="360"/>
      </w:pPr>
      <w:rPr>
        <w:i w:val="0"/>
      </w:rPr>
    </w:lvl>
    <w:lvl w:ilvl="2" w:tplc="04090003">
      <w:start w:val="1"/>
      <w:numFmt w:val="bullet"/>
      <w:lvlText w:val="o"/>
      <w:lvlJc w:val="left"/>
      <w:pPr>
        <w:ind w:left="2574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364E17E2"/>
    <w:multiLevelType w:val="hybridMultilevel"/>
    <w:tmpl w:val="D434876A"/>
    <w:lvl w:ilvl="0" w:tplc="5A40CB82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3A5332EA"/>
    <w:multiLevelType w:val="hybridMultilevel"/>
    <w:tmpl w:val="DC4C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8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9348DA"/>
    <w:multiLevelType w:val="hybridMultilevel"/>
    <w:tmpl w:val="F29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05A7"/>
    <w:multiLevelType w:val="hybridMultilevel"/>
    <w:tmpl w:val="F62C936C"/>
    <w:lvl w:ilvl="0" w:tplc="FA5414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60DCA"/>
    <w:multiLevelType w:val="hybridMultilevel"/>
    <w:tmpl w:val="F29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36E8D"/>
    <w:multiLevelType w:val="hybridMultilevel"/>
    <w:tmpl w:val="73121440"/>
    <w:lvl w:ilvl="0" w:tplc="45C27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AB22C0"/>
    <w:multiLevelType w:val="hybridMultilevel"/>
    <w:tmpl w:val="842AE054"/>
    <w:lvl w:ilvl="0" w:tplc="8CBECE10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29" w15:restartNumberingAfterBreak="0">
    <w:nsid w:val="47501130"/>
    <w:multiLevelType w:val="hybridMultilevel"/>
    <w:tmpl w:val="190C5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6F3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B0260D4"/>
    <w:multiLevelType w:val="hybridMultilevel"/>
    <w:tmpl w:val="0A327F6A"/>
    <w:lvl w:ilvl="0" w:tplc="09EA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782A48"/>
    <w:multiLevelType w:val="hybridMultilevel"/>
    <w:tmpl w:val="B204E092"/>
    <w:lvl w:ilvl="0" w:tplc="2B524DCA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5C3606FC">
      <w:start w:val="1"/>
      <w:numFmt w:val="lowerLetter"/>
      <w:lvlText w:val="%2."/>
      <w:lvlJc w:val="left"/>
      <w:pPr>
        <w:ind w:left="1494" w:hanging="360"/>
      </w:pPr>
      <w:rPr>
        <w:rFonts w:ascii="Arial" w:hAnsi="Arial" w:cs="Arial" w:hint="default"/>
      </w:rPr>
    </w:lvl>
    <w:lvl w:ilvl="2" w:tplc="F418C57E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  <w:color w:val="FFFFFF" w:themeColor="background1"/>
      </w:rPr>
    </w:lvl>
    <w:lvl w:ilvl="3" w:tplc="040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>
      <w:start w:val="1"/>
      <w:numFmt w:val="lowerRoman"/>
      <w:lvlText w:val="%6."/>
      <w:lvlJc w:val="right"/>
      <w:pPr>
        <w:ind w:left="4374" w:hanging="180"/>
      </w:pPr>
    </w:lvl>
    <w:lvl w:ilvl="6" w:tplc="0409000F">
      <w:start w:val="1"/>
      <w:numFmt w:val="decimal"/>
      <w:lvlText w:val="%7."/>
      <w:lvlJc w:val="left"/>
      <w:pPr>
        <w:ind w:left="5094" w:hanging="360"/>
      </w:pPr>
    </w:lvl>
    <w:lvl w:ilvl="7" w:tplc="04090019">
      <w:start w:val="1"/>
      <w:numFmt w:val="lowerLetter"/>
      <w:lvlText w:val="%8."/>
      <w:lvlJc w:val="left"/>
      <w:pPr>
        <w:ind w:left="5814" w:hanging="360"/>
      </w:pPr>
    </w:lvl>
    <w:lvl w:ilvl="8" w:tplc="0409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4C07ED6"/>
    <w:multiLevelType w:val="hybridMultilevel"/>
    <w:tmpl w:val="4A5A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F3DF6"/>
    <w:multiLevelType w:val="hybridMultilevel"/>
    <w:tmpl w:val="8A5E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31313"/>
    <w:multiLevelType w:val="hybridMultilevel"/>
    <w:tmpl w:val="037E39C0"/>
    <w:lvl w:ilvl="0" w:tplc="891EECC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3164D"/>
    <w:multiLevelType w:val="hybridMultilevel"/>
    <w:tmpl w:val="9A10E3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8B3C1F"/>
    <w:multiLevelType w:val="hybridMultilevel"/>
    <w:tmpl w:val="3DE0254C"/>
    <w:lvl w:ilvl="0" w:tplc="C99E59D6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153F"/>
    <w:multiLevelType w:val="hybridMultilevel"/>
    <w:tmpl w:val="BAE0C3A8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8E01CDA">
      <w:start w:val="10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FF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96036BF"/>
    <w:multiLevelType w:val="hybridMultilevel"/>
    <w:tmpl w:val="17BE2B3E"/>
    <w:lvl w:ilvl="0" w:tplc="2B524D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891EECCC">
      <w:start w:val="1"/>
      <w:numFmt w:val="lowerLetter"/>
      <w:lvlText w:val="%2."/>
      <w:lvlJc w:val="left"/>
      <w:pPr>
        <w:ind w:left="1224" w:hanging="360"/>
      </w:pPr>
      <w:rPr>
        <w:i w:val="0"/>
      </w:rPr>
    </w:lvl>
    <w:lvl w:ilvl="2" w:tplc="04090003">
      <w:start w:val="1"/>
      <w:numFmt w:val="bullet"/>
      <w:lvlText w:val="o"/>
      <w:lvlJc w:val="left"/>
      <w:pPr>
        <w:ind w:left="1944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1" w15:restartNumberingAfterBreak="0">
    <w:nsid w:val="7DD94B2C"/>
    <w:multiLevelType w:val="hybridMultilevel"/>
    <w:tmpl w:val="22E0393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123106928">
    <w:abstractNumId w:val="19"/>
  </w:num>
  <w:num w:numId="2" w16cid:durableId="314802119">
    <w:abstractNumId w:val="21"/>
  </w:num>
  <w:num w:numId="3" w16cid:durableId="311953032">
    <w:abstractNumId w:val="40"/>
  </w:num>
  <w:num w:numId="4" w16cid:durableId="1020356186">
    <w:abstractNumId w:val="41"/>
  </w:num>
  <w:num w:numId="5" w16cid:durableId="411242057">
    <w:abstractNumId w:val="5"/>
  </w:num>
  <w:num w:numId="6" w16cid:durableId="1801268841">
    <w:abstractNumId w:val="14"/>
  </w:num>
  <w:num w:numId="7" w16cid:durableId="444738171">
    <w:abstractNumId w:val="36"/>
  </w:num>
  <w:num w:numId="8" w16cid:durableId="1629706510">
    <w:abstractNumId w:val="15"/>
  </w:num>
  <w:num w:numId="9" w16cid:durableId="982386479">
    <w:abstractNumId w:val="17"/>
  </w:num>
  <w:num w:numId="10" w16cid:durableId="790787530">
    <w:abstractNumId w:val="34"/>
  </w:num>
  <w:num w:numId="11" w16cid:durableId="558827951">
    <w:abstractNumId w:val="20"/>
  </w:num>
  <w:num w:numId="12" w16cid:durableId="1743335946">
    <w:abstractNumId w:val="24"/>
  </w:num>
  <w:num w:numId="13" w16cid:durableId="420831267">
    <w:abstractNumId w:val="26"/>
  </w:num>
  <w:num w:numId="14" w16cid:durableId="1627547613">
    <w:abstractNumId w:val="27"/>
  </w:num>
  <w:num w:numId="15" w16cid:durableId="1755859673">
    <w:abstractNumId w:val="6"/>
  </w:num>
  <w:num w:numId="16" w16cid:durableId="2001234455">
    <w:abstractNumId w:val="3"/>
  </w:num>
  <w:num w:numId="17" w16cid:durableId="170264329">
    <w:abstractNumId w:val="10"/>
  </w:num>
  <w:num w:numId="18" w16cid:durableId="1802990638">
    <w:abstractNumId w:val="31"/>
  </w:num>
  <w:num w:numId="19" w16cid:durableId="483082584">
    <w:abstractNumId w:val="22"/>
  </w:num>
  <w:num w:numId="20" w16cid:durableId="837769851">
    <w:abstractNumId w:val="33"/>
  </w:num>
  <w:num w:numId="21" w16cid:durableId="211127205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18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4346541">
    <w:abstractNumId w:val="0"/>
  </w:num>
  <w:num w:numId="24" w16cid:durableId="1605763407">
    <w:abstractNumId w:val="28"/>
  </w:num>
  <w:num w:numId="25" w16cid:durableId="181170603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3458828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10829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1105011">
    <w:abstractNumId w:val="0"/>
  </w:num>
  <w:num w:numId="29" w16cid:durableId="657274388">
    <w:abstractNumId w:val="38"/>
  </w:num>
  <w:num w:numId="30" w16cid:durableId="1334137939">
    <w:abstractNumId w:val="2"/>
  </w:num>
  <w:num w:numId="31" w16cid:durableId="121384518">
    <w:abstractNumId w:val="12"/>
  </w:num>
  <w:num w:numId="32" w16cid:durableId="1623221670">
    <w:abstractNumId w:val="35"/>
  </w:num>
  <w:num w:numId="33" w16cid:durableId="2017993420">
    <w:abstractNumId w:val="8"/>
  </w:num>
  <w:num w:numId="34" w16cid:durableId="463232288">
    <w:abstractNumId w:val="7"/>
  </w:num>
  <w:num w:numId="35" w16cid:durableId="839271587">
    <w:abstractNumId w:val="1"/>
  </w:num>
  <w:num w:numId="36" w16cid:durableId="12849916">
    <w:abstractNumId w:val="16"/>
  </w:num>
  <w:num w:numId="37" w16cid:durableId="849103344">
    <w:abstractNumId w:val="11"/>
  </w:num>
  <w:num w:numId="38" w16cid:durableId="522981563">
    <w:abstractNumId w:val="4"/>
  </w:num>
  <w:num w:numId="39" w16cid:durableId="2057855797">
    <w:abstractNumId w:val="9"/>
  </w:num>
  <w:num w:numId="40" w16cid:durableId="311522292">
    <w:abstractNumId w:val="39"/>
  </w:num>
  <w:num w:numId="41" w16cid:durableId="1762872258">
    <w:abstractNumId w:val="37"/>
  </w:num>
  <w:num w:numId="42" w16cid:durableId="116993427">
    <w:abstractNumId w:val="25"/>
  </w:num>
  <w:num w:numId="43" w16cid:durableId="1693803370">
    <w:abstractNumId w:val="18"/>
  </w:num>
  <w:num w:numId="44" w16cid:durableId="1887251561">
    <w:abstractNumId w:val="30"/>
  </w:num>
  <w:num w:numId="45" w16cid:durableId="1583297804">
    <w:abstractNumId w:val="23"/>
  </w:num>
  <w:num w:numId="46" w16cid:durableId="1142849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96"/>
    <w:rsid w:val="0000685F"/>
    <w:rsid w:val="00010887"/>
    <w:rsid w:val="000175AC"/>
    <w:rsid w:val="00025EAA"/>
    <w:rsid w:val="00033D71"/>
    <w:rsid w:val="0003408C"/>
    <w:rsid w:val="000355E2"/>
    <w:rsid w:val="000374D4"/>
    <w:rsid w:val="00040EBA"/>
    <w:rsid w:val="00041F3E"/>
    <w:rsid w:val="00043C47"/>
    <w:rsid w:val="000766C9"/>
    <w:rsid w:val="000829E8"/>
    <w:rsid w:val="00082CDF"/>
    <w:rsid w:val="00082F99"/>
    <w:rsid w:val="000843DE"/>
    <w:rsid w:val="0009418C"/>
    <w:rsid w:val="00096D11"/>
    <w:rsid w:val="000A1326"/>
    <w:rsid w:val="000A5B83"/>
    <w:rsid w:val="000A5BAE"/>
    <w:rsid w:val="000B068E"/>
    <w:rsid w:val="000B3005"/>
    <w:rsid w:val="000B6195"/>
    <w:rsid w:val="000B78BA"/>
    <w:rsid w:val="000C0FA5"/>
    <w:rsid w:val="000C1495"/>
    <w:rsid w:val="000C3E12"/>
    <w:rsid w:val="000C79BF"/>
    <w:rsid w:val="000C7CD9"/>
    <w:rsid w:val="000D3838"/>
    <w:rsid w:val="000F61F9"/>
    <w:rsid w:val="00102B42"/>
    <w:rsid w:val="00104AE3"/>
    <w:rsid w:val="00111A32"/>
    <w:rsid w:val="001140F5"/>
    <w:rsid w:val="00124BE8"/>
    <w:rsid w:val="00125C83"/>
    <w:rsid w:val="001309F0"/>
    <w:rsid w:val="00132A3D"/>
    <w:rsid w:val="00132F26"/>
    <w:rsid w:val="0013383F"/>
    <w:rsid w:val="00133EFF"/>
    <w:rsid w:val="00141957"/>
    <w:rsid w:val="00151DC7"/>
    <w:rsid w:val="00160BB9"/>
    <w:rsid w:val="001617C4"/>
    <w:rsid w:val="001634BF"/>
    <w:rsid w:val="00165E0F"/>
    <w:rsid w:val="001707FB"/>
    <w:rsid w:val="00170F7D"/>
    <w:rsid w:val="00172366"/>
    <w:rsid w:val="001812A9"/>
    <w:rsid w:val="00183D11"/>
    <w:rsid w:val="001848EA"/>
    <w:rsid w:val="001925B7"/>
    <w:rsid w:val="00194C35"/>
    <w:rsid w:val="001A37D6"/>
    <w:rsid w:val="001A44A1"/>
    <w:rsid w:val="001A5588"/>
    <w:rsid w:val="001A69BF"/>
    <w:rsid w:val="001B1DDD"/>
    <w:rsid w:val="001B315F"/>
    <w:rsid w:val="001C7060"/>
    <w:rsid w:val="001E3FD6"/>
    <w:rsid w:val="001E457D"/>
    <w:rsid w:val="001F06D8"/>
    <w:rsid w:val="001F6848"/>
    <w:rsid w:val="00202A64"/>
    <w:rsid w:val="0020529A"/>
    <w:rsid w:val="00207389"/>
    <w:rsid w:val="00211748"/>
    <w:rsid w:val="00214F30"/>
    <w:rsid w:val="002262E0"/>
    <w:rsid w:val="002356DC"/>
    <w:rsid w:val="002411F9"/>
    <w:rsid w:val="002421CE"/>
    <w:rsid w:val="00242425"/>
    <w:rsid w:val="00242B16"/>
    <w:rsid w:val="002439F7"/>
    <w:rsid w:val="00244F8C"/>
    <w:rsid w:val="00245E81"/>
    <w:rsid w:val="00251F0F"/>
    <w:rsid w:val="00255DC4"/>
    <w:rsid w:val="0026112E"/>
    <w:rsid w:val="0026163E"/>
    <w:rsid w:val="00264BFA"/>
    <w:rsid w:val="00266657"/>
    <w:rsid w:val="00266C5C"/>
    <w:rsid w:val="00270661"/>
    <w:rsid w:val="00271081"/>
    <w:rsid w:val="00283B2F"/>
    <w:rsid w:val="00287E37"/>
    <w:rsid w:val="00293E98"/>
    <w:rsid w:val="002A18E8"/>
    <w:rsid w:val="002B213B"/>
    <w:rsid w:val="002B4E25"/>
    <w:rsid w:val="002B6878"/>
    <w:rsid w:val="002C1E85"/>
    <w:rsid w:val="002D39C4"/>
    <w:rsid w:val="002E4695"/>
    <w:rsid w:val="002F2329"/>
    <w:rsid w:val="002F2DB0"/>
    <w:rsid w:val="002F4511"/>
    <w:rsid w:val="002F4F89"/>
    <w:rsid w:val="002F5423"/>
    <w:rsid w:val="0031280C"/>
    <w:rsid w:val="00317779"/>
    <w:rsid w:val="00321BAE"/>
    <w:rsid w:val="00322BA1"/>
    <w:rsid w:val="00336B20"/>
    <w:rsid w:val="00337161"/>
    <w:rsid w:val="00342F2E"/>
    <w:rsid w:val="0034597F"/>
    <w:rsid w:val="003477E6"/>
    <w:rsid w:val="00350555"/>
    <w:rsid w:val="00363D3A"/>
    <w:rsid w:val="00364719"/>
    <w:rsid w:val="00364AC7"/>
    <w:rsid w:val="00367ACE"/>
    <w:rsid w:val="003757F7"/>
    <w:rsid w:val="00376E34"/>
    <w:rsid w:val="00381D51"/>
    <w:rsid w:val="00382D17"/>
    <w:rsid w:val="003833DB"/>
    <w:rsid w:val="00386440"/>
    <w:rsid w:val="003A416F"/>
    <w:rsid w:val="003A665B"/>
    <w:rsid w:val="003A6AE5"/>
    <w:rsid w:val="003C3F15"/>
    <w:rsid w:val="003D13FE"/>
    <w:rsid w:val="003E1165"/>
    <w:rsid w:val="003F5E5D"/>
    <w:rsid w:val="003F6268"/>
    <w:rsid w:val="003F7E43"/>
    <w:rsid w:val="00401C50"/>
    <w:rsid w:val="004030BA"/>
    <w:rsid w:val="00404DBA"/>
    <w:rsid w:val="00417F9C"/>
    <w:rsid w:val="004266E3"/>
    <w:rsid w:val="00430A32"/>
    <w:rsid w:val="00431DB9"/>
    <w:rsid w:val="00442B84"/>
    <w:rsid w:val="00446A63"/>
    <w:rsid w:val="00453D14"/>
    <w:rsid w:val="004561EF"/>
    <w:rsid w:val="00481757"/>
    <w:rsid w:val="0048593C"/>
    <w:rsid w:val="00486A50"/>
    <w:rsid w:val="00487707"/>
    <w:rsid w:val="00492142"/>
    <w:rsid w:val="0049376A"/>
    <w:rsid w:val="00496049"/>
    <w:rsid w:val="004A3522"/>
    <w:rsid w:val="004B433D"/>
    <w:rsid w:val="004B6560"/>
    <w:rsid w:val="004C107D"/>
    <w:rsid w:val="004C75F0"/>
    <w:rsid w:val="004C765C"/>
    <w:rsid w:val="004E36FD"/>
    <w:rsid w:val="004E59F2"/>
    <w:rsid w:val="004F7BAD"/>
    <w:rsid w:val="005053F2"/>
    <w:rsid w:val="00512CE8"/>
    <w:rsid w:val="005158D1"/>
    <w:rsid w:val="00520656"/>
    <w:rsid w:val="005206EC"/>
    <w:rsid w:val="00523B7E"/>
    <w:rsid w:val="00530403"/>
    <w:rsid w:val="00532406"/>
    <w:rsid w:val="005413EB"/>
    <w:rsid w:val="005414B6"/>
    <w:rsid w:val="00543201"/>
    <w:rsid w:val="0054414C"/>
    <w:rsid w:val="0054569C"/>
    <w:rsid w:val="005478A6"/>
    <w:rsid w:val="00554A70"/>
    <w:rsid w:val="00557E05"/>
    <w:rsid w:val="00561116"/>
    <w:rsid w:val="0057178C"/>
    <w:rsid w:val="00575120"/>
    <w:rsid w:val="00582B53"/>
    <w:rsid w:val="00583B62"/>
    <w:rsid w:val="005854A5"/>
    <w:rsid w:val="005944F5"/>
    <w:rsid w:val="005963AB"/>
    <w:rsid w:val="0059655B"/>
    <w:rsid w:val="0059789A"/>
    <w:rsid w:val="005A64FF"/>
    <w:rsid w:val="005A7414"/>
    <w:rsid w:val="005B67C5"/>
    <w:rsid w:val="005B773D"/>
    <w:rsid w:val="005D33EE"/>
    <w:rsid w:val="005D4430"/>
    <w:rsid w:val="005D5150"/>
    <w:rsid w:val="005E0E28"/>
    <w:rsid w:val="005E6B47"/>
    <w:rsid w:val="005F71CB"/>
    <w:rsid w:val="00600656"/>
    <w:rsid w:val="00600D20"/>
    <w:rsid w:val="00603C29"/>
    <w:rsid w:val="006101D3"/>
    <w:rsid w:val="0061554A"/>
    <w:rsid w:val="00616915"/>
    <w:rsid w:val="00621C9E"/>
    <w:rsid w:val="00621D99"/>
    <w:rsid w:val="006310AC"/>
    <w:rsid w:val="006345F0"/>
    <w:rsid w:val="006414B1"/>
    <w:rsid w:val="00652E52"/>
    <w:rsid w:val="0065303D"/>
    <w:rsid w:val="006538E4"/>
    <w:rsid w:val="00653BFE"/>
    <w:rsid w:val="00654EC4"/>
    <w:rsid w:val="00664A5F"/>
    <w:rsid w:val="006718B4"/>
    <w:rsid w:val="00673136"/>
    <w:rsid w:val="00681902"/>
    <w:rsid w:val="006871D7"/>
    <w:rsid w:val="006A2892"/>
    <w:rsid w:val="006A5103"/>
    <w:rsid w:val="006B23C6"/>
    <w:rsid w:val="006B2E97"/>
    <w:rsid w:val="006B4843"/>
    <w:rsid w:val="006C79AE"/>
    <w:rsid w:val="006D1119"/>
    <w:rsid w:val="006F252E"/>
    <w:rsid w:val="006F3B7F"/>
    <w:rsid w:val="006F740C"/>
    <w:rsid w:val="0070127B"/>
    <w:rsid w:val="00702E95"/>
    <w:rsid w:val="007042B7"/>
    <w:rsid w:val="00706388"/>
    <w:rsid w:val="00715B31"/>
    <w:rsid w:val="00715ED4"/>
    <w:rsid w:val="007257C2"/>
    <w:rsid w:val="007270BD"/>
    <w:rsid w:val="0073063A"/>
    <w:rsid w:val="007315A5"/>
    <w:rsid w:val="007433E3"/>
    <w:rsid w:val="00746B8A"/>
    <w:rsid w:val="00753273"/>
    <w:rsid w:val="00761B39"/>
    <w:rsid w:val="00775E08"/>
    <w:rsid w:val="00782064"/>
    <w:rsid w:val="0078297E"/>
    <w:rsid w:val="00790645"/>
    <w:rsid w:val="0079577C"/>
    <w:rsid w:val="007B2650"/>
    <w:rsid w:val="007C1ECE"/>
    <w:rsid w:val="007C3809"/>
    <w:rsid w:val="007C4D32"/>
    <w:rsid w:val="007C7812"/>
    <w:rsid w:val="007E32AC"/>
    <w:rsid w:val="007E37A7"/>
    <w:rsid w:val="007E6896"/>
    <w:rsid w:val="007F175F"/>
    <w:rsid w:val="007F5238"/>
    <w:rsid w:val="008009D4"/>
    <w:rsid w:val="00803EBD"/>
    <w:rsid w:val="008146AE"/>
    <w:rsid w:val="008273AB"/>
    <w:rsid w:val="00841163"/>
    <w:rsid w:val="00842E59"/>
    <w:rsid w:val="00850E65"/>
    <w:rsid w:val="00850F18"/>
    <w:rsid w:val="00856EAF"/>
    <w:rsid w:val="00860280"/>
    <w:rsid w:val="00862878"/>
    <w:rsid w:val="00864A86"/>
    <w:rsid w:val="008716E1"/>
    <w:rsid w:val="00871EE3"/>
    <w:rsid w:val="00874D28"/>
    <w:rsid w:val="00881DB0"/>
    <w:rsid w:val="00882255"/>
    <w:rsid w:val="008908A0"/>
    <w:rsid w:val="00891B4C"/>
    <w:rsid w:val="00894AC4"/>
    <w:rsid w:val="00896809"/>
    <w:rsid w:val="00897CA5"/>
    <w:rsid w:val="008A065A"/>
    <w:rsid w:val="008A0F62"/>
    <w:rsid w:val="008A442B"/>
    <w:rsid w:val="008A67F6"/>
    <w:rsid w:val="008B5D93"/>
    <w:rsid w:val="008B603C"/>
    <w:rsid w:val="008E5DE3"/>
    <w:rsid w:val="008F00DA"/>
    <w:rsid w:val="008F05A7"/>
    <w:rsid w:val="008F7F23"/>
    <w:rsid w:val="0090485B"/>
    <w:rsid w:val="00906FDA"/>
    <w:rsid w:val="0091036B"/>
    <w:rsid w:val="0091274F"/>
    <w:rsid w:val="00920495"/>
    <w:rsid w:val="009233FC"/>
    <w:rsid w:val="009238B9"/>
    <w:rsid w:val="00932B1F"/>
    <w:rsid w:val="00937053"/>
    <w:rsid w:val="00940010"/>
    <w:rsid w:val="0094001D"/>
    <w:rsid w:val="00952C7E"/>
    <w:rsid w:val="00955254"/>
    <w:rsid w:val="00965B2F"/>
    <w:rsid w:val="0097732B"/>
    <w:rsid w:val="009833D1"/>
    <w:rsid w:val="009909AB"/>
    <w:rsid w:val="009A1A51"/>
    <w:rsid w:val="009C1124"/>
    <w:rsid w:val="009C2139"/>
    <w:rsid w:val="009C65AB"/>
    <w:rsid w:val="009D005F"/>
    <w:rsid w:val="009D08D7"/>
    <w:rsid w:val="009D2452"/>
    <w:rsid w:val="009D5161"/>
    <w:rsid w:val="009D5A47"/>
    <w:rsid w:val="009F1B70"/>
    <w:rsid w:val="009F2B31"/>
    <w:rsid w:val="009F30E0"/>
    <w:rsid w:val="009F36B7"/>
    <w:rsid w:val="009F441D"/>
    <w:rsid w:val="009F652C"/>
    <w:rsid w:val="009F710E"/>
    <w:rsid w:val="00A03294"/>
    <w:rsid w:val="00A045EB"/>
    <w:rsid w:val="00A11F25"/>
    <w:rsid w:val="00A156F3"/>
    <w:rsid w:val="00A26E93"/>
    <w:rsid w:val="00A302C0"/>
    <w:rsid w:val="00A32138"/>
    <w:rsid w:val="00A50262"/>
    <w:rsid w:val="00A5187A"/>
    <w:rsid w:val="00A51D6A"/>
    <w:rsid w:val="00A560B8"/>
    <w:rsid w:val="00A56B4C"/>
    <w:rsid w:val="00A61DFF"/>
    <w:rsid w:val="00A66029"/>
    <w:rsid w:val="00A66914"/>
    <w:rsid w:val="00A67727"/>
    <w:rsid w:val="00A71BA2"/>
    <w:rsid w:val="00A72361"/>
    <w:rsid w:val="00A94979"/>
    <w:rsid w:val="00A96D66"/>
    <w:rsid w:val="00A977CA"/>
    <w:rsid w:val="00AA03C6"/>
    <w:rsid w:val="00AA0A1D"/>
    <w:rsid w:val="00AA167C"/>
    <w:rsid w:val="00AB070A"/>
    <w:rsid w:val="00AB2184"/>
    <w:rsid w:val="00AF1CBF"/>
    <w:rsid w:val="00AF4022"/>
    <w:rsid w:val="00AF433E"/>
    <w:rsid w:val="00AF6755"/>
    <w:rsid w:val="00B01480"/>
    <w:rsid w:val="00B04EA2"/>
    <w:rsid w:val="00B072A2"/>
    <w:rsid w:val="00B15DE0"/>
    <w:rsid w:val="00B21759"/>
    <w:rsid w:val="00B249E4"/>
    <w:rsid w:val="00B31E4F"/>
    <w:rsid w:val="00B334A1"/>
    <w:rsid w:val="00B342C3"/>
    <w:rsid w:val="00B3559B"/>
    <w:rsid w:val="00B363E0"/>
    <w:rsid w:val="00B44F13"/>
    <w:rsid w:val="00B52D54"/>
    <w:rsid w:val="00B533CE"/>
    <w:rsid w:val="00B541A9"/>
    <w:rsid w:val="00B559A1"/>
    <w:rsid w:val="00B566E0"/>
    <w:rsid w:val="00B61326"/>
    <w:rsid w:val="00B63AEE"/>
    <w:rsid w:val="00B64115"/>
    <w:rsid w:val="00B65015"/>
    <w:rsid w:val="00B73714"/>
    <w:rsid w:val="00B75A55"/>
    <w:rsid w:val="00B836CF"/>
    <w:rsid w:val="00B844CF"/>
    <w:rsid w:val="00B928E7"/>
    <w:rsid w:val="00B9511D"/>
    <w:rsid w:val="00BB1091"/>
    <w:rsid w:val="00BB2EEB"/>
    <w:rsid w:val="00BC06E0"/>
    <w:rsid w:val="00BC495F"/>
    <w:rsid w:val="00BD1210"/>
    <w:rsid w:val="00BD3D22"/>
    <w:rsid w:val="00BD41F4"/>
    <w:rsid w:val="00BD650D"/>
    <w:rsid w:val="00BD70BA"/>
    <w:rsid w:val="00BF63D3"/>
    <w:rsid w:val="00BF6873"/>
    <w:rsid w:val="00BF71C4"/>
    <w:rsid w:val="00C11CBA"/>
    <w:rsid w:val="00C136FA"/>
    <w:rsid w:val="00C26082"/>
    <w:rsid w:val="00C42DD4"/>
    <w:rsid w:val="00C55840"/>
    <w:rsid w:val="00C56315"/>
    <w:rsid w:val="00C57950"/>
    <w:rsid w:val="00C66E77"/>
    <w:rsid w:val="00C80247"/>
    <w:rsid w:val="00C81616"/>
    <w:rsid w:val="00C84DAD"/>
    <w:rsid w:val="00C85670"/>
    <w:rsid w:val="00C91FDB"/>
    <w:rsid w:val="00C94EAD"/>
    <w:rsid w:val="00C950B4"/>
    <w:rsid w:val="00CA3573"/>
    <w:rsid w:val="00CB24BA"/>
    <w:rsid w:val="00CB5A5A"/>
    <w:rsid w:val="00CC4CE0"/>
    <w:rsid w:val="00CD4069"/>
    <w:rsid w:val="00CD599A"/>
    <w:rsid w:val="00CD7340"/>
    <w:rsid w:val="00CE0402"/>
    <w:rsid w:val="00CE62A9"/>
    <w:rsid w:val="00CF4C6D"/>
    <w:rsid w:val="00D01F6A"/>
    <w:rsid w:val="00D06748"/>
    <w:rsid w:val="00D21FFE"/>
    <w:rsid w:val="00D25B6A"/>
    <w:rsid w:val="00D5566D"/>
    <w:rsid w:val="00D631B5"/>
    <w:rsid w:val="00D63D5E"/>
    <w:rsid w:val="00D71EEA"/>
    <w:rsid w:val="00D746FD"/>
    <w:rsid w:val="00D95F47"/>
    <w:rsid w:val="00DA091D"/>
    <w:rsid w:val="00DA25F6"/>
    <w:rsid w:val="00DB6EA5"/>
    <w:rsid w:val="00DB7522"/>
    <w:rsid w:val="00DC014C"/>
    <w:rsid w:val="00DC7C50"/>
    <w:rsid w:val="00DD3EB1"/>
    <w:rsid w:val="00DD49E2"/>
    <w:rsid w:val="00DD6868"/>
    <w:rsid w:val="00E007BB"/>
    <w:rsid w:val="00E05F85"/>
    <w:rsid w:val="00E07D81"/>
    <w:rsid w:val="00E10E9B"/>
    <w:rsid w:val="00E16CC8"/>
    <w:rsid w:val="00E2658C"/>
    <w:rsid w:val="00E33DD6"/>
    <w:rsid w:val="00E36C88"/>
    <w:rsid w:val="00E4694B"/>
    <w:rsid w:val="00E70A8F"/>
    <w:rsid w:val="00E71D55"/>
    <w:rsid w:val="00E73008"/>
    <w:rsid w:val="00E911F7"/>
    <w:rsid w:val="00E97550"/>
    <w:rsid w:val="00EA1E96"/>
    <w:rsid w:val="00EA3857"/>
    <w:rsid w:val="00EA489A"/>
    <w:rsid w:val="00EA6460"/>
    <w:rsid w:val="00EB6FBF"/>
    <w:rsid w:val="00EC3308"/>
    <w:rsid w:val="00EC3880"/>
    <w:rsid w:val="00EC4396"/>
    <w:rsid w:val="00ED2527"/>
    <w:rsid w:val="00ED5ABF"/>
    <w:rsid w:val="00EE2137"/>
    <w:rsid w:val="00EE652E"/>
    <w:rsid w:val="00EF1AF8"/>
    <w:rsid w:val="00EF6925"/>
    <w:rsid w:val="00F04A2A"/>
    <w:rsid w:val="00F07AEA"/>
    <w:rsid w:val="00F12DB2"/>
    <w:rsid w:val="00F15F0D"/>
    <w:rsid w:val="00F17735"/>
    <w:rsid w:val="00F25522"/>
    <w:rsid w:val="00F260F5"/>
    <w:rsid w:val="00F3480E"/>
    <w:rsid w:val="00F51A7D"/>
    <w:rsid w:val="00F6547A"/>
    <w:rsid w:val="00F700FE"/>
    <w:rsid w:val="00F76A2B"/>
    <w:rsid w:val="00F80C92"/>
    <w:rsid w:val="00F83CFF"/>
    <w:rsid w:val="00F963E6"/>
    <w:rsid w:val="00F96CDB"/>
    <w:rsid w:val="00FA05BD"/>
    <w:rsid w:val="00FA5699"/>
    <w:rsid w:val="00FB073A"/>
    <w:rsid w:val="00FC3266"/>
    <w:rsid w:val="00FC457C"/>
    <w:rsid w:val="00FC7C3A"/>
    <w:rsid w:val="00FD21C4"/>
    <w:rsid w:val="00FD7CE7"/>
    <w:rsid w:val="00FE5433"/>
    <w:rsid w:val="00FE5D97"/>
    <w:rsid w:val="00FF294D"/>
    <w:rsid w:val="00FF437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A358E"/>
  <w15:docId w15:val="{1EADD4D1-4C58-48C6-A0A8-7406D8C6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4396"/>
  </w:style>
  <w:style w:type="paragraph" w:styleId="Footer">
    <w:name w:val="footer"/>
    <w:basedOn w:val="Normal"/>
    <w:link w:val="FooterChar"/>
    <w:uiPriority w:val="99"/>
    <w:unhideWhenUsed/>
    <w:rsid w:val="00EC43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396"/>
  </w:style>
  <w:style w:type="paragraph" w:styleId="BalloonText">
    <w:name w:val="Balloon Text"/>
    <w:basedOn w:val="Normal"/>
    <w:link w:val="BalloonTextChar"/>
    <w:uiPriority w:val="99"/>
    <w:semiHidden/>
    <w:unhideWhenUsed/>
    <w:rsid w:val="00EC43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43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1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2CDF"/>
    <w:pPr>
      <w:spacing w:after="0"/>
    </w:pPr>
  </w:style>
  <w:style w:type="paragraph" w:customStyle="1" w:styleId="Default">
    <w:name w:val="Default"/>
    <w:rsid w:val="00BC06E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1D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7D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7979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0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65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6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49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35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9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625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7520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868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0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64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125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8609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5888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143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803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A77F9669CEE42928074D08AB40D44" ma:contentTypeVersion="15" ma:contentTypeDescription="Create a new document." ma:contentTypeScope="" ma:versionID="c109872c1326c1afd969af85ca1a1682">
  <xsd:schema xmlns:xsd="http://www.w3.org/2001/XMLSchema" xmlns:xs="http://www.w3.org/2001/XMLSchema" xmlns:p="http://schemas.microsoft.com/office/2006/metadata/properties" xmlns:ns3="d1e83f81-3fa0-4808-8509-ce2d8d115b22" xmlns:ns4="57cb2c2a-1b40-40e0-ac25-929aeb72fdac" targetNamespace="http://schemas.microsoft.com/office/2006/metadata/properties" ma:root="true" ma:fieldsID="04f5617a7fb22264db86594472df76a2" ns3:_="" ns4:_="">
    <xsd:import namespace="d1e83f81-3fa0-4808-8509-ce2d8d115b22"/>
    <xsd:import namespace="57cb2c2a-1b40-40e0-ac25-929aeb72f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83f81-3fa0-4808-8509-ce2d8d115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2c2a-1b40-40e0-ac25-929aeb72fda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e83f81-3fa0-4808-8509-ce2d8d115b22" xsi:nil="true"/>
  </documentManagement>
</p:properties>
</file>

<file path=customXml/itemProps1.xml><?xml version="1.0" encoding="utf-8"?>
<ds:datastoreItem xmlns:ds="http://schemas.openxmlformats.org/officeDocument/2006/customXml" ds:itemID="{A17CEB7B-280E-4F80-B079-9C7325889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CA785-6969-4BE0-80C1-C28AA60B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83f81-3fa0-4808-8509-ce2d8d115b22"/>
    <ds:schemaRef ds:uri="57cb2c2a-1b40-40e0-ac25-929aeb72f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ADA7B-7688-456A-8C06-CCCBC4E88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DBD99-96A2-4301-A545-D318D72BDFDB}">
  <ds:schemaRefs>
    <ds:schemaRef ds:uri="http://schemas.microsoft.com/office/2006/metadata/properties"/>
    <ds:schemaRef ds:uri="http://schemas.microsoft.com/office/infopath/2007/PartnerControls"/>
    <ds:schemaRef ds:uri="d1e83f81-3fa0-4808-8509-ce2d8d115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Lyn Barnett</dc:creator>
  <cp:lastModifiedBy>Jim Meiers</cp:lastModifiedBy>
  <cp:revision>2</cp:revision>
  <cp:lastPrinted>2024-05-02T01:51:00Z</cp:lastPrinted>
  <dcterms:created xsi:type="dcterms:W3CDTF">2024-10-23T18:11:00Z</dcterms:created>
  <dcterms:modified xsi:type="dcterms:W3CDTF">2024-10-23T18:11:00Z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0x0101003CBA77F9669CEE42928074D08AB40D44</vt:lpwstr>
  </property>
</Properties>
</file>